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31BD21A" wp14:editId="0D58199F">
            <wp:simplePos x="0" y="0"/>
            <wp:positionH relativeFrom="column">
              <wp:posOffset>4637837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07DBAB14" wp14:editId="113EC83B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094281F" wp14:editId="3ED3F8F1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Default="000117F5" w:rsidP="000117F5">
      <w:pPr>
        <w:jc w:val="center"/>
        <w:rPr>
          <w:rFonts w:ascii="Verdana" w:hAnsi="Verdana" w:cs="Arial"/>
          <w:b/>
          <w:sz w:val="18"/>
          <w:szCs w:val="18"/>
        </w:rPr>
      </w:pPr>
    </w:p>
    <w:p w:rsidR="000117F5" w:rsidRPr="00F242DB" w:rsidRDefault="000117F5" w:rsidP="000117F5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170" w:type="dxa"/>
        <w:tblInd w:w="-459" w:type="dxa"/>
        <w:tblLook w:val="04A0" w:firstRow="1" w:lastRow="0" w:firstColumn="1" w:lastColumn="0" w:noHBand="0" w:noVBand="1"/>
      </w:tblPr>
      <w:tblGrid>
        <w:gridCol w:w="1762"/>
        <w:gridCol w:w="1212"/>
        <w:gridCol w:w="129"/>
        <w:gridCol w:w="24"/>
        <w:gridCol w:w="159"/>
        <w:gridCol w:w="2418"/>
        <w:gridCol w:w="74"/>
        <w:gridCol w:w="67"/>
        <w:gridCol w:w="615"/>
        <w:gridCol w:w="630"/>
        <w:gridCol w:w="429"/>
        <w:gridCol w:w="74"/>
        <w:gridCol w:w="278"/>
        <w:gridCol w:w="1721"/>
        <w:gridCol w:w="25"/>
        <w:gridCol w:w="19"/>
        <w:gridCol w:w="534"/>
      </w:tblGrid>
      <w:tr w:rsidR="000117F5" w:rsidRPr="00090E12" w:rsidTr="000117F5">
        <w:trPr>
          <w:trHeight w:val="1145"/>
        </w:trPr>
        <w:tc>
          <w:tcPr>
            <w:tcW w:w="1762" w:type="dxa"/>
            <w:vAlign w:val="center"/>
          </w:tcPr>
          <w:p w:rsidR="000117F5" w:rsidRPr="00090E12" w:rsidRDefault="000117F5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vAlign w:val="center"/>
          </w:tcPr>
          <w:p w:rsidR="000117F5" w:rsidRPr="003D0FAB" w:rsidRDefault="000117F5" w:rsidP="00A437B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298" w:type="dxa"/>
            <w:gridSpan w:val="4"/>
            <w:vAlign w:val="center"/>
          </w:tcPr>
          <w:p w:rsidR="000117F5" w:rsidRPr="00090E12" w:rsidRDefault="000117F5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0170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0117F5" w:rsidRPr="003D0FAB" w:rsidRDefault="000117F5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3D0FAB" w:rsidRDefault="000117F5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A242D7" w:rsidRDefault="000117F5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3D0FAB" w:rsidRDefault="000117F5" w:rsidP="00A437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5F10D2" w:rsidRDefault="000117F5" w:rsidP="00A437BB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5F10D2" w:rsidRDefault="000117F5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5F10D2" w:rsidRDefault="000117F5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7F5" w:rsidRPr="005F10D2" w:rsidRDefault="000117F5" w:rsidP="00A437BB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7F5" w:rsidRPr="005F10D2" w:rsidRDefault="000117F5" w:rsidP="00A437BB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0117F5" w:rsidRPr="009A0D47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0117F5" w:rsidRPr="009A0D47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7F0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FPS-03-00005504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7F0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SISTEMA DE AGUA POTABLE IZATA-TARATA (TARATA)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FB523C" w:rsidRDefault="000117F5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FB523C" w:rsidRDefault="000117F5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117F5" w:rsidRPr="00314340" w:rsidRDefault="000117F5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117F5" w:rsidRPr="00314340" w:rsidRDefault="000117F5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7F5" w:rsidRDefault="000117F5" w:rsidP="00A437BB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217F02">
              <w:rPr>
                <w:rFonts w:ascii="Arial Narrow" w:hAnsi="Arial Narrow" w:cs="Arial"/>
                <w:b/>
                <w:noProof/>
                <w:color w:val="0000FF"/>
              </w:rPr>
              <w:t>333,610.61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noProof/>
              </w:rPr>
              <w:t xml:space="preserve">(Trescientos treinta y tres mil seiscientos diez 61/100 BOLIVIANOS) </w:t>
            </w:r>
          </w:p>
          <w:p w:rsidR="000117F5" w:rsidRPr="00314340" w:rsidRDefault="000117F5" w:rsidP="00A437BB">
            <w:pPr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7091A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E63A7" w:rsidRDefault="000117F5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E63A7" w:rsidRDefault="000117F5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7F5" w:rsidRDefault="000117F5" w:rsidP="00A437BB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0117F5" w:rsidRPr="00314340" w:rsidRDefault="000117F5" w:rsidP="00A437B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7F5" w:rsidRPr="006708BF" w:rsidRDefault="000117F5" w:rsidP="00A437BB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TARATA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7091A" w:rsidRDefault="000117F5" w:rsidP="00A437BB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7091A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7091A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7F5" w:rsidRPr="00314340" w:rsidRDefault="000117F5" w:rsidP="00A437BB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7091A" w:rsidRDefault="000117F5" w:rsidP="00A437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7F5" w:rsidRPr="00EB18E4" w:rsidRDefault="000117F5" w:rsidP="00A437BB">
            <w:pPr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noProof/>
                <w:color w:val="0000FF"/>
              </w:rPr>
              <w:t>120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1017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314340" w:rsidRDefault="000117F5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314340" w:rsidRDefault="000117F5" w:rsidP="00A437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314340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17F5" w:rsidRPr="00314340" w:rsidRDefault="000117F5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17F5" w:rsidRPr="00314340" w:rsidRDefault="000117F5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7F5" w:rsidRPr="00314340" w:rsidRDefault="000117F5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EB18E4" w:rsidRDefault="000117F5" w:rsidP="00A437BB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Profesional Técnico</w:t>
            </w:r>
          </w:p>
        </w:tc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7F5" w:rsidRPr="006708BF" w:rsidRDefault="000117F5" w:rsidP="00A437BB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JEFATURA DE UNIDAD TECNICA</w:t>
            </w: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32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4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32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3D0FAB" w:rsidRDefault="000117F5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E2546E" w:rsidRDefault="000117F5" w:rsidP="00A437BB">
            <w:pPr>
              <w:rPr>
                <w:rFonts w:ascii="Arial" w:hAnsi="Arial" w:cs="Arial"/>
              </w:rPr>
            </w:pPr>
          </w:p>
        </w:tc>
        <w:tc>
          <w:tcPr>
            <w:tcW w:w="6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117F5" w:rsidRPr="006708BF" w:rsidRDefault="000117F5" w:rsidP="00A437BB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7F5" w:rsidRPr="00865073" w:rsidTr="00011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297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865073" w:rsidRDefault="000117F5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43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117F5" w:rsidRPr="00865073" w:rsidRDefault="000117F5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</w:p>
    <w:p w:rsidR="000117F5" w:rsidRDefault="000117F5" w:rsidP="000117F5">
      <w:pPr>
        <w:rPr>
          <w:rFonts w:ascii="Arial Narrow" w:hAnsi="Arial Narrow" w:cs="Arial"/>
          <w:lang w:val="es-ES_tradnl"/>
        </w:rPr>
      </w:pPr>
      <w:bookmarkStart w:id="0" w:name="_GoBack"/>
      <w:bookmarkEnd w:id="0"/>
    </w:p>
    <w:p w:rsidR="000117F5" w:rsidRPr="00920973" w:rsidRDefault="000117F5" w:rsidP="000117F5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6031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8"/>
        <w:gridCol w:w="3799"/>
        <w:gridCol w:w="156"/>
        <w:gridCol w:w="153"/>
        <w:gridCol w:w="339"/>
        <w:gridCol w:w="153"/>
        <w:gridCol w:w="345"/>
        <w:gridCol w:w="153"/>
        <w:gridCol w:w="478"/>
        <w:gridCol w:w="153"/>
        <w:gridCol w:w="153"/>
        <w:gridCol w:w="427"/>
        <w:gridCol w:w="211"/>
        <w:gridCol w:w="417"/>
        <w:gridCol w:w="155"/>
        <w:gridCol w:w="153"/>
        <w:gridCol w:w="2175"/>
        <w:gridCol w:w="153"/>
      </w:tblGrid>
      <w:tr w:rsidR="000117F5" w:rsidRPr="00920973" w:rsidTr="000117F5">
        <w:trPr>
          <w:trHeight w:val="277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0117F5" w:rsidRPr="00920973" w:rsidTr="000117F5">
        <w:trPr>
          <w:trHeight w:val="277"/>
        </w:trPr>
        <w:tc>
          <w:tcPr>
            <w:tcW w:w="22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7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0117F5" w:rsidRPr="00920973" w:rsidTr="000117F5">
        <w:trPr>
          <w:trHeight w:val="126"/>
        </w:trPr>
        <w:tc>
          <w:tcPr>
            <w:tcW w:w="316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3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51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48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39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39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hyperlink r:id="rId8" w:history="1">
              <w:r w:rsidRPr="008B1971">
                <w:rPr>
                  <w:rStyle w:val="Hipervnculo"/>
                </w:rPr>
                <w:t>https://meet.google.com/xpr-qiug-sab</w:t>
              </w:r>
            </w:hyperlink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39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39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175827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185"/>
        </w:trPr>
        <w:tc>
          <w:tcPr>
            <w:tcW w:w="31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117F5" w:rsidRPr="00920973" w:rsidTr="000117F5">
        <w:trPr>
          <w:trHeight w:val="51"/>
        </w:trPr>
        <w:tc>
          <w:tcPr>
            <w:tcW w:w="3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17F5" w:rsidRPr="00920973" w:rsidTr="000117F5">
        <w:trPr>
          <w:trHeight w:val="48"/>
        </w:trPr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17F5" w:rsidRPr="00920973" w:rsidRDefault="000117F5" w:rsidP="00A437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117F5" w:rsidRPr="00920973" w:rsidRDefault="000117F5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117F5" w:rsidRDefault="000117F5" w:rsidP="000117F5">
      <w:pPr>
        <w:jc w:val="center"/>
        <w:outlineLvl w:val="0"/>
        <w:rPr>
          <w:rFonts w:ascii="Arial Narrow" w:hAnsi="Arial Narrow" w:cs="Calibri"/>
          <w:b/>
        </w:rPr>
      </w:pPr>
    </w:p>
    <w:p w:rsidR="000117F5" w:rsidRDefault="000117F5" w:rsidP="000117F5">
      <w:pPr>
        <w:outlineLvl w:val="0"/>
        <w:rPr>
          <w:rFonts w:ascii="Arial Narrow" w:hAnsi="Arial Narrow" w:cs="Calibri"/>
          <w:b/>
        </w:rPr>
      </w:pPr>
    </w:p>
    <w:p w:rsidR="00E72E7D" w:rsidRDefault="00E72E7D"/>
    <w:sectPr w:rsidR="00E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5"/>
    <w:rsid w:val="000117F5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6CDF63C"/>
  <w15:chartTrackingRefBased/>
  <w15:docId w15:val="{D1F441E7-870F-4BAA-B52C-7C27182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1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r-qiug-s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2021-11-29T18:59:00Z</dcterms:created>
  <dcterms:modified xsi:type="dcterms:W3CDTF">2021-11-29T19:00:00Z</dcterms:modified>
</cp:coreProperties>
</file>